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E7BC8" w14:textId="3A04E057" w:rsidR="00D472BC" w:rsidRDefault="00843D72" w:rsidP="00843D72">
      <w:pPr>
        <w:jc w:val="center"/>
      </w:pPr>
      <w:r>
        <w:rPr>
          <w:noProof/>
        </w:rPr>
        <w:drawing>
          <wp:inline distT="0" distB="0" distL="0" distR="0" wp14:anchorId="3A9C6CF9" wp14:editId="6F7A06A7">
            <wp:extent cx="3347085" cy="681355"/>
            <wp:effectExtent l="0" t="0" r="571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7085" cy="6813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81F3A60" w14:textId="2197A0CC" w:rsidR="00175182" w:rsidRPr="003A658F" w:rsidRDefault="005E6B36" w:rsidP="00847446">
      <w:pPr>
        <w:jc w:val="center"/>
        <w:rPr>
          <w:b/>
          <w:bCs/>
          <w:sz w:val="24"/>
          <w:szCs w:val="24"/>
          <w:u w:val="single"/>
        </w:rPr>
      </w:pPr>
      <w:r w:rsidRPr="003A658F">
        <w:rPr>
          <w:b/>
          <w:bCs/>
          <w:sz w:val="24"/>
          <w:szCs w:val="24"/>
          <w:u w:val="single"/>
        </w:rPr>
        <w:t>Please bring the following documents</w:t>
      </w:r>
      <w:r w:rsidR="00847446" w:rsidRPr="003A658F">
        <w:rPr>
          <w:b/>
          <w:bCs/>
          <w:sz w:val="24"/>
          <w:szCs w:val="24"/>
          <w:u w:val="single"/>
        </w:rPr>
        <w:t>:</w:t>
      </w:r>
    </w:p>
    <w:p w14:paraId="51006C41" w14:textId="09426177" w:rsidR="00724BBE" w:rsidRDefault="00B64630" w:rsidP="00B64630">
      <w:pPr>
        <w:pStyle w:val="ListParagraph"/>
        <w:numPr>
          <w:ilvl w:val="0"/>
          <w:numId w:val="1"/>
        </w:numPr>
      </w:pPr>
      <w:r>
        <w:t>Proof of Residency:  One of the following items</w:t>
      </w:r>
    </w:p>
    <w:p w14:paraId="52A1D058" w14:textId="1D0BA12D" w:rsidR="00B64630" w:rsidRDefault="004E6349" w:rsidP="004E6349">
      <w:pPr>
        <w:pStyle w:val="ListParagraph"/>
        <w:numPr>
          <w:ilvl w:val="0"/>
          <w:numId w:val="2"/>
        </w:numPr>
      </w:pPr>
      <w:r>
        <w:t>Utility bill</w:t>
      </w:r>
    </w:p>
    <w:p w14:paraId="6233059A" w14:textId="4D8551A7" w:rsidR="004E6349" w:rsidRDefault="004E6349" w:rsidP="004E6349">
      <w:pPr>
        <w:pStyle w:val="ListParagraph"/>
        <w:numPr>
          <w:ilvl w:val="0"/>
          <w:numId w:val="2"/>
        </w:numPr>
      </w:pPr>
      <w:r>
        <w:t>Lease/Rent agreement or Mortgage booklet</w:t>
      </w:r>
    </w:p>
    <w:p w14:paraId="0E9A3F80" w14:textId="5780D6AE" w:rsidR="004E6349" w:rsidRDefault="004E6349" w:rsidP="004E6349">
      <w:pPr>
        <w:pStyle w:val="ListParagraph"/>
        <w:numPr>
          <w:ilvl w:val="0"/>
          <w:numId w:val="2"/>
        </w:numPr>
      </w:pPr>
      <w:r>
        <w:t>Piece of mail with your current address listed</w:t>
      </w:r>
      <w:r w:rsidR="00D8090F">
        <w:br/>
      </w:r>
    </w:p>
    <w:p w14:paraId="21C7DDDD" w14:textId="04B8A463" w:rsidR="004E6349" w:rsidRDefault="004E6349" w:rsidP="004E6349">
      <w:pPr>
        <w:pStyle w:val="ListParagraph"/>
        <w:numPr>
          <w:ilvl w:val="0"/>
          <w:numId w:val="1"/>
        </w:numPr>
      </w:pPr>
      <w:r>
        <w:t>Social Security Card</w:t>
      </w:r>
      <w:r w:rsidR="00D8090F">
        <w:br/>
      </w:r>
    </w:p>
    <w:p w14:paraId="704D52E7" w14:textId="3A870EE8" w:rsidR="004E6349" w:rsidRDefault="004E6349" w:rsidP="004E6349">
      <w:pPr>
        <w:pStyle w:val="ListParagraph"/>
        <w:numPr>
          <w:ilvl w:val="0"/>
          <w:numId w:val="1"/>
        </w:numPr>
      </w:pPr>
      <w:r>
        <w:t>Driver’s License or Photo ID</w:t>
      </w:r>
      <w:r w:rsidR="00D8090F">
        <w:br/>
      </w:r>
    </w:p>
    <w:p w14:paraId="7386A140" w14:textId="755B59AD" w:rsidR="004E6349" w:rsidRPr="00143853" w:rsidRDefault="004E6349" w:rsidP="004E6349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Proof of Insurance/Medical Benefits:  </w:t>
      </w:r>
      <w:r w:rsidRPr="00143853">
        <w:rPr>
          <w:b/>
          <w:bCs/>
        </w:rPr>
        <w:t>Bring all that apply</w:t>
      </w:r>
    </w:p>
    <w:p w14:paraId="4C8C2E1E" w14:textId="7E98236F" w:rsidR="004631BA" w:rsidRDefault="001073B0" w:rsidP="004631BA">
      <w:pPr>
        <w:pStyle w:val="ListParagraph"/>
        <w:numPr>
          <w:ilvl w:val="0"/>
          <w:numId w:val="2"/>
        </w:numPr>
      </w:pPr>
      <w:r>
        <w:t>Medicaid card/letter</w:t>
      </w:r>
    </w:p>
    <w:p w14:paraId="2D944526" w14:textId="2566A31C" w:rsidR="001073B0" w:rsidRDefault="001073B0" w:rsidP="004631BA">
      <w:pPr>
        <w:pStyle w:val="ListParagraph"/>
        <w:numPr>
          <w:ilvl w:val="0"/>
          <w:numId w:val="2"/>
        </w:numPr>
      </w:pPr>
      <w:r>
        <w:t>Medicare card</w:t>
      </w:r>
    </w:p>
    <w:p w14:paraId="6D8C29AF" w14:textId="032776DF" w:rsidR="001073B0" w:rsidRDefault="001073B0" w:rsidP="004631BA">
      <w:pPr>
        <w:pStyle w:val="ListParagraph"/>
        <w:numPr>
          <w:ilvl w:val="0"/>
          <w:numId w:val="2"/>
        </w:numPr>
      </w:pPr>
      <w:r>
        <w:t>Private Insurance Card and policy holder’s information (if holder is someone other than self)</w:t>
      </w:r>
    </w:p>
    <w:p w14:paraId="1C080482" w14:textId="2984676F" w:rsidR="001073B0" w:rsidRDefault="001073B0" w:rsidP="004631BA">
      <w:pPr>
        <w:pStyle w:val="ListParagraph"/>
        <w:numPr>
          <w:ilvl w:val="0"/>
          <w:numId w:val="2"/>
        </w:numPr>
      </w:pPr>
      <w:proofErr w:type="spellStart"/>
      <w:r>
        <w:t>Champus</w:t>
      </w:r>
      <w:proofErr w:type="spellEnd"/>
      <w:r>
        <w:t>/Tr</w:t>
      </w:r>
      <w:r w:rsidR="00F20CE6">
        <w:t>i</w:t>
      </w:r>
      <w:r w:rsidR="00106077">
        <w:t>-Care/Tri-Care Prime card and policy holder’s information (if holder is someone other than self)</w:t>
      </w:r>
      <w:r w:rsidR="00D8090F">
        <w:br/>
      </w:r>
    </w:p>
    <w:p w14:paraId="37C68959" w14:textId="2E90F4DA" w:rsidR="00106077" w:rsidRPr="00143853" w:rsidRDefault="00D3139B" w:rsidP="00106077">
      <w:pPr>
        <w:pStyle w:val="ListParagraph"/>
        <w:numPr>
          <w:ilvl w:val="0"/>
          <w:numId w:val="1"/>
        </w:numPr>
        <w:rPr>
          <w:b/>
          <w:bCs/>
        </w:rPr>
      </w:pPr>
      <w:r>
        <w:t xml:space="preserve">Proof of Income Information:  </w:t>
      </w:r>
      <w:r w:rsidRPr="00143853">
        <w:rPr>
          <w:b/>
          <w:bCs/>
        </w:rPr>
        <w:t>Bring all that apply</w:t>
      </w:r>
    </w:p>
    <w:p w14:paraId="0A0E1F99" w14:textId="313A8A62" w:rsidR="00D3139B" w:rsidRDefault="00D3139B" w:rsidP="00D3139B">
      <w:pPr>
        <w:pStyle w:val="ListParagraph"/>
        <w:numPr>
          <w:ilvl w:val="0"/>
          <w:numId w:val="2"/>
        </w:numPr>
      </w:pPr>
      <w:r>
        <w:t>Last three paycheck stubs and/or any other income source (both yours and/or spouse’s)</w:t>
      </w:r>
    </w:p>
    <w:p w14:paraId="2DDB92DE" w14:textId="6BD0AEAE" w:rsidR="00D3139B" w:rsidRDefault="00D3139B" w:rsidP="00D3139B">
      <w:pPr>
        <w:pStyle w:val="ListParagraph"/>
        <w:numPr>
          <w:ilvl w:val="0"/>
          <w:numId w:val="2"/>
        </w:numPr>
      </w:pPr>
      <w:r>
        <w:t>OR Last year’s tax return</w:t>
      </w:r>
    </w:p>
    <w:p w14:paraId="3FCA43CB" w14:textId="59F58E75" w:rsidR="00D3139B" w:rsidRDefault="00D3139B" w:rsidP="00D3139B">
      <w:pPr>
        <w:pStyle w:val="ListParagraph"/>
        <w:numPr>
          <w:ilvl w:val="0"/>
          <w:numId w:val="2"/>
        </w:numPr>
      </w:pPr>
      <w:r>
        <w:t>Copy of Verification Letter from:</w:t>
      </w:r>
    </w:p>
    <w:p w14:paraId="5628FA9E" w14:textId="77777777" w:rsidR="0037738E" w:rsidRDefault="00D3139B" w:rsidP="0037738E">
      <w:pPr>
        <w:pStyle w:val="ListParagraph"/>
        <w:numPr>
          <w:ilvl w:val="0"/>
          <w:numId w:val="3"/>
        </w:numPr>
      </w:pPr>
      <w:r>
        <w:t>Social Security</w:t>
      </w:r>
    </w:p>
    <w:p w14:paraId="5CA53F72" w14:textId="7D235244" w:rsidR="00847446" w:rsidRDefault="00E26592" w:rsidP="0037738E">
      <w:pPr>
        <w:pStyle w:val="ListParagraph"/>
        <w:numPr>
          <w:ilvl w:val="0"/>
          <w:numId w:val="3"/>
        </w:numPr>
      </w:pPr>
      <w:r>
        <w:t>Supplemental Social Security</w:t>
      </w:r>
    </w:p>
    <w:p w14:paraId="0A3F5E82" w14:textId="4F17F6DC" w:rsidR="00E26592" w:rsidRDefault="00844597" w:rsidP="008044CE">
      <w:pPr>
        <w:pStyle w:val="ListParagraph"/>
        <w:numPr>
          <w:ilvl w:val="0"/>
          <w:numId w:val="3"/>
        </w:numPr>
      </w:pPr>
      <w:r>
        <w:t>Veteran’s benefits</w:t>
      </w:r>
    </w:p>
    <w:p w14:paraId="25778293" w14:textId="65662F02" w:rsidR="00844597" w:rsidRDefault="00844597" w:rsidP="008044CE">
      <w:pPr>
        <w:pStyle w:val="ListParagraph"/>
        <w:numPr>
          <w:ilvl w:val="0"/>
          <w:numId w:val="3"/>
        </w:numPr>
      </w:pPr>
      <w:r>
        <w:t>Retirement benefits</w:t>
      </w:r>
    </w:p>
    <w:p w14:paraId="049EE7A1" w14:textId="7700067A" w:rsidR="00844597" w:rsidRDefault="00844597" w:rsidP="00844597">
      <w:pPr>
        <w:pStyle w:val="ListParagraph"/>
        <w:numPr>
          <w:ilvl w:val="0"/>
          <w:numId w:val="2"/>
        </w:numPr>
      </w:pPr>
      <w:r>
        <w:t xml:space="preserve">Proof of extraordinary expenses, to include receipts or cancelled checks, you have paid on over the past </w:t>
      </w:r>
      <w:r w:rsidR="001D3D0F">
        <w:t>12 months</w:t>
      </w:r>
      <w:r>
        <w:t xml:space="preserve"> (examples include:  medical supplies, medications, doctor/hospital bills, therapies, property loss, childcare/respite expenses, etc.) </w:t>
      </w:r>
    </w:p>
    <w:p w14:paraId="68C1E64A" w14:textId="2A459E68" w:rsidR="00F5635E" w:rsidRDefault="0009019C" w:rsidP="0009019C">
      <w:pPr>
        <w:ind w:left="720"/>
      </w:pPr>
      <w:r w:rsidRPr="00C063DE">
        <w:rPr>
          <w:b/>
          <w:bCs/>
        </w:rPr>
        <w:t>NOTE</w:t>
      </w:r>
      <w:r>
        <w:t>:  Child Support does NOT count as income or extraordinary expense.</w:t>
      </w:r>
    </w:p>
    <w:p w14:paraId="0B364047" w14:textId="641223B3" w:rsidR="0009019C" w:rsidRDefault="0009019C" w:rsidP="008E1F9E">
      <w:pPr>
        <w:pStyle w:val="ListParagraph"/>
        <w:numPr>
          <w:ilvl w:val="0"/>
          <w:numId w:val="1"/>
        </w:numPr>
      </w:pPr>
      <w:r>
        <w:t>If consumer is under 18, please bring the following:</w:t>
      </w:r>
    </w:p>
    <w:p w14:paraId="26F086DC" w14:textId="338B7CFB" w:rsidR="008E1F9E" w:rsidRDefault="008E1F9E" w:rsidP="008E1F9E">
      <w:pPr>
        <w:pStyle w:val="ListParagraph"/>
        <w:numPr>
          <w:ilvl w:val="0"/>
          <w:numId w:val="2"/>
        </w:numPr>
      </w:pPr>
      <w:r>
        <w:t>Certified copy of child’s birth certificate</w:t>
      </w:r>
    </w:p>
    <w:p w14:paraId="09467371" w14:textId="40D5B8B4" w:rsidR="008E1F9E" w:rsidRDefault="008E1F9E" w:rsidP="008E1F9E">
      <w:pPr>
        <w:pStyle w:val="ListParagraph"/>
        <w:numPr>
          <w:ilvl w:val="0"/>
          <w:numId w:val="2"/>
        </w:numPr>
      </w:pPr>
      <w:r>
        <w:t>Child’s Social Security card</w:t>
      </w:r>
    </w:p>
    <w:p w14:paraId="621BAADA" w14:textId="0D89008E" w:rsidR="008E1F9E" w:rsidRDefault="008E1F9E" w:rsidP="008E1F9E">
      <w:pPr>
        <w:pStyle w:val="ListParagraph"/>
        <w:numPr>
          <w:ilvl w:val="0"/>
          <w:numId w:val="2"/>
        </w:numPr>
      </w:pPr>
      <w:r>
        <w:t>Most recent custody or guardianship papers signed by a judge</w:t>
      </w:r>
    </w:p>
    <w:p w14:paraId="5BE6F24B" w14:textId="63415ABD" w:rsidR="008E1F9E" w:rsidRDefault="00237967" w:rsidP="008E1F9E">
      <w:pPr>
        <w:pStyle w:val="ListParagraph"/>
        <w:numPr>
          <w:ilvl w:val="0"/>
          <w:numId w:val="2"/>
        </w:numPr>
      </w:pPr>
      <w:r>
        <w:t>Notarized Power of Attorney form or letter of guardianship</w:t>
      </w:r>
    </w:p>
    <w:p w14:paraId="5D42EA7C" w14:textId="070FB58B" w:rsidR="00237967" w:rsidRDefault="00237967" w:rsidP="008E1F9E">
      <w:pPr>
        <w:pStyle w:val="ListParagraph"/>
        <w:numPr>
          <w:ilvl w:val="0"/>
          <w:numId w:val="2"/>
        </w:numPr>
      </w:pPr>
      <w:r>
        <w:t>Medicaid/CHIPs card</w:t>
      </w:r>
    </w:p>
    <w:p w14:paraId="00B44D8C" w14:textId="230004DA" w:rsidR="00237967" w:rsidRDefault="00237967" w:rsidP="008E1F9E">
      <w:pPr>
        <w:pStyle w:val="ListParagraph"/>
        <w:numPr>
          <w:ilvl w:val="0"/>
          <w:numId w:val="2"/>
        </w:numPr>
      </w:pPr>
      <w:r>
        <w:t>Private insurance card with policy holder’s information</w:t>
      </w:r>
    </w:p>
    <w:p w14:paraId="44FA4131" w14:textId="77777777" w:rsidR="00847446" w:rsidRDefault="00847446" w:rsidP="00175182"/>
    <w:sectPr w:rsidR="008474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D0BF1"/>
    <w:multiLevelType w:val="hybridMultilevel"/>
    <w:tmpl w:val="67BC1B56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8783F89"/>
    <w:multiLevelType w:val="hybridMultilevel"/>
    <w:tmpl w:val="0332EF7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F426AD"/>
    <w:multiLevelType w:val="hybridMultilevel"/>
    <w:tmpl w:val="EE109BA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553B"/>
    <w:rsid w:val="0009019C"/>
    <w:rsid w:val="000B67F3"/>
    <w:rsid w:val="000C24DC"/>
    <w:rsid w:val="00106077"/>
    <w:rsid w:val="001073B0"/>
    <w:rsid w:val="00143853"/>
    <w:rsid w:val="00175182"/>
    <w:rsid w:val="001D3D0F"/>
    <w:rsid w:val="00237967"/>
    <w:rsid w:val="0037738E"/>
    <w:rsid w:val="003A658F"/>
    <w:rsid w:val="00446EB1"/>
    <w:rsid w:val="004631BA"/>
    <w:rsid w:val="004E6349"/>
    <w:rsid w:val="00562138"/>
    <w:rsid w:val="005E6B36"/>
    <w:rsid w:val="00684865"/>
    <w:rsid w:val="00724BBE"/>
    <w:rsid w:val="008044CE"/>
    <w:rsid w:val="00843D72"/>
    <w:rsid w:val="00844597"/>
    <w:rsid w:val="00847446"/>
    <w:rsid w:val="008E1F9E"/>
    <w:rsid w:val="00A4553B"/>
    <w:rsid w:val="00B64630"/>
    <w:rsid w:val="00C063DE"/>
    <w:rsid w:val="00C8491C"/>
    <w:rsid w:val="00D3139B"/>
    <w:rsid w:val="00D8090F"/>
    <w:rsid w:val="00DB35A4"/>
    <w:rsid w:val="00E26592"/>
    <w:rsid w:val="00F20CE6"/>
    <w:rsid w:val="00F5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5238F"/>
  <w15:chartTrackingRefBased/>
  <w15:docId w15:val="{3140B1AC-6F57-46A1-A004-783DDF7240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1247</Characters>
  <Application>Microsoft Office Word</Application>
  <DocSecurity>0</DocSecurity>
  <Lines>10</Lines>
  <Paragraphs>2</Paragraphs>
  <ScaleCrop>false</ScaleCrop>
  <Company/>
  <LinksUpToDate>false</LinksUpToDate>
  <CharactersWithSpaces>1463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Gathings, Kathie</dc:creator>
  <cp:keywords/>
  <dc:description/>
  <cp:lastModifiedBy>Gathings, Kathie</cp:lastModifiedBy>
  <cp:revision>2</cp:revision>
  <dcterms:created xsi:type="dcterms:W3CDTF">2021-05-05T14:48:00Z</dcterms:created>
  <dcterms:modified xsi:type="dcterms:W3CDTF">2021-05-05T14:48:00Z</dcterms:modified>
</cp:coreProperties>
</file>